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4961"/>
        <w:gridCol w:w="2693"/>
      </w:tblGrid>
      <w:tr w:rsidR="00F80A21" w14:paraId="4CE418AF" w14:textId="77777777">
        <w:tc>
          <w:tcPr>
            <w:tcW w:w="1555" w:type="dxa"/>
            <w:vAlign w:val="center"/>
          </w:tcPr>
          <w:p w14:paraId="30FC99C6" w14:textId="77777777" w:rsidR="00F80A21" w:rsidRDefault="00000000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Schul-psychologin</w:t>
            </w:r>
          </w:p>
        </w:tc>
        <w:tc>
          <w:tcPr>
            <w:tcW w:w="4961" w:type="dxa"/>
            <w:vAlign w:val="center"/>
          </w:tcPr>
          <w:p w14:paraId="65A41273" w14:textId="77777777" w:rsidR="00F80A21" w:rsidRDefault="00000000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Kontaktdaten</w:t>
            </w:r>
          </w:p>
        </w:tc>
        <w:tc>
          <w:tcPr>
            <w:tcW w:w="2693" w:type="dxa"/>
            <w:vAlign w:val="center"/>
          </w:tcPr>
          <w:p w14:paraId="6264B797" w14:textId="77777777" w:rsidR="00F80A21" w:rsidRDefault="00000000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Betreute Schulen</w:t>
            </w:r>
          </w:p>
        </w:tc>
      </w:tr>
      <w:tr w:rsidR="00F80A21" w14:paraId="13AD445F" w14:textId="77777777">
        <w:tc>
          <w:tcPr>
            <w:tcW w:w="1555" w:type="dxa"/>
          </w:tcPr>
          <w:p w14:paraId="6593E2F0" w14:textId="77777777" w:rsidR="00F80A21" w:rsidRDefault="0000000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Wittig,</w:t>
            </w:r>
          </w:p>
          <w:p w14:paraId="75760A92" w14:textId="77777777" w:rsidR="00F80A21" w:rsidRDefault="0000000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Claudia</w:t>
            </w:r>
          </w:p>
          <w:p w14:paraId="4C8066C5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BerRin, Schul-psychologin</w:t>
            </w:r>
          </w:p>
          <w:p w14:paraId="74F36469" w14:textId="77777777" w:rsidR="00F80A21" w:rsidRDefault="00F80A2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</w:p>
          <w:p w14:paraId="38600FF9" w14:textId="77777777" w:rsidR="00F80A21" w:rsidRDefault="00F80A2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</w:p>
        </w:tc>
        <w:tc>
          <w:tcPr>
            <w:tcW w:w="4961" w:type="dxa"/>
          </w:tcPr>
          <w:p w14:paraId="585198CD" w14:textId="77777777" w:rsidR="00F80A21" w:rsidRDefault="0000000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Peter-Schöllhorn-Mittelschule</w:t>
            </w:r>
          </w:p>
          <w:p w14:paraId="4D5FC60A" w14:textId="77777777" w:rsidR="00F80A21" w:rsidRDefault="0000000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Gabelsbergerstr. 2</w:t>
            </w:r>
          </w:p>
          <w:p w14:paraId="6E3D581A" w14:textId="77777777" w:rsidR="00F80A21" w:rsidRDefault="0000000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89231 Neu-Ulm</w:t>
            </w:r>
          </w:p>
          <w:p w14:paraId="4269E1EB" w14:textId="77777777" w:rsidR="00F80A21" w:rsidRDefault="00F80A2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30CD39A" w14:textId="77777777" w:rsidR="00F80A21" w:rsidRDefault="0000000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Tel.: 0731 970 63 32</w:t>
            </w:r>
          </w:p>
          <w:p w14:paraId="4E1EB5FA" w14:textId="77777777" w:rsidR="00F80A21" w:rsidRDefault="0000000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Telefonsprechstunde: Donnerstag, 12.00 – 14.00h</w:t>
            </w:r>
          </w:p>
          <w:p w14:paraId="0B381B8E" w14:textId="77777777" w:rsidR="00F80A21" w:rsidRDefault="0000000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sowie nach Vereinbarung (AB)</w:t>
            </w:r>
          </w:p>
          <w:p w14:paraId="0285C100" w14:textId="77777777" w:rsidR="00F80A21" w:rsidRDefault="00F80A2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049C922" w14:textId="77777777" w:rsidR="00F80A21" w:rsidRDefault="0000000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E-Mail:</w:t>
            </w:r>
          </w:p>
          <w:p w14:paraId="09B5F6AC" w14:textId="77777777" w:rsidR="00F80A21" w:rsidRDefault="00F80A2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" w:history="1">
              <w:r>
                <w:rPr>
                  <w:rStyle w:val="Hyperlink"/>
                  <w:rFonts w:ascii="Century Gothic" w:hAnsi="Century Gothic"/>
                  <w:sz w:val="20"/>
                  <w:szCs w:val="20"/>
                </w:rPr>
                <w:t>schulpsychologie.wittig@schulberatung-nu.de</w:t>
              </w:r>
            </w:hyperlink>
          </w:p>
          <w:p w14:paraId="24C4DC62" w14:textId="77777777" w:rsidR="00F80A21" w:rsidRDefault="00F80A2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F476269" w14:textId="77777777" w:rsidR="00F80A21" w:rsidRDefault="00F80A2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0972292" w14:textId="77777777" w:rsidR="00F80A21" w:rsidRDefault="00F80A2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161F5F" w14:textId="77777777" w:rsidR="00F80A21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NU Ludwigsfeld</w:t>
            </w:r>
          </w:p>
          <w:p w14:paraId="68BE3B4D" w14:textId="77777777" w:rsidR="00F80A21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NU Mark-Twain</w:t>
            </w:r>
          </w:p>
          <w:p w14:paraId="64F5F73A" w14:textId="77777777" w:rsidR="00F80A21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NU Offenhausen</w:t>
            </w:r>
          </w:p>
          <w:p w14:paraId="4B1A4862" w14:textId="77777777" w:rsidR="00F80A21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NU Weststadt</w:t>
            </w:r>
          </w:p>
          <w:p w14:paraId="4A57A90C" w14:textId="77777777" w:rsidR="00F80A21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NU Stadtmitte</w:t>
            </w:r>
          </w:p>
          <w:p w14:paraId="1FFD1C36" w14:textId="77777777" w:rsidR="00F80A21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MS Neu-Ulm-Mitte</w:t>
            </w:r>
          </w:p>
          <w:p w14:paraId="4C2FF7D7" w14:textId="77777777" w:rsidR="00F80A21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MS Neu-Ulm-Süd</w:t>
            </w:r>
          </w:p>
          <w:p w14:paraId="6743E418" w14:textId="77777777" w:rsidR="00F80A21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Priv. Montessori Neu-Ulm</w:t>
            </w:r>
          </w:p>
          <w:p w14:paraId="329269A0" w14:textId="77777777" w:rsidR="00F80A21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Priv. Internat. Schule</w:t>
            </w:r>
          </w:p>
          <w:p w14:paraId="35EAF119" w14:textId="77777777" w:rsidR="00F80A21" w:rsidRDefault="00000000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´</w:t>
            </w:r>
          </w:p>
          <w:p w14:paraId="11301AFC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color w:val="8064A2" w:themeColor="accent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8064A2" w:themeColor="accent4"/>
                <w:sz w:val="20"/>
                <w:szCs w:val="20"/>
              </w:rPr>
              <w:t>Ab 30.11.24:</w:t>
            </w:r>
          </w:p>
          <w:p w14:paraId="7D87F349" w14:textId="77777777" w:rsidR="00F80A21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Burlafingen</w:t>
            </w:r>
          </w:p>
          <w:p w14:paraId="638D2B22" w14:textId="77777777" w:rsidR="00F80A21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Pfuhl</w:t>
            </w:r>
          </w:p>
          <w:p w14:paraId="39BC9BAE" w14:textId="77777777" w:rsidR="00F80A21" w:rsidRDefault="0000000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MS Pfuhl</w:t>
            </w:r>
          </w:p>
        </w:tc>
      </w:tr>
      <w:tr w:rsidR="00F80A21" w14:paraId="0CC0DBC1" w14:textId="77777777">
        <w:tc>
          <w:tcPr>
            <w:tcW w:w="1555" w:type="dxa"/>
          </w:tcPr>
          <w:p w14:paraId="7924A209" w14:textId="77777777" w:rsidR="00F80A21" w:rsidRDefault="0000000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Fischer</w:t>
            </w:r>
            <w:r>
              <w:rPr>
                <w:rFonts w:ascii="Century Gothic" w:hAnsi="Century Gothic"/>
              </w:rPr>
              <w:t>,</w:t>
            </w:r>
          </w:p>
          <w:p w14:paraId="0D6935F3" w14:textId="77777777" w:rsidR="00F80A21" w:rsidRDefault="0000000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Fabienne</w:t>
            </w:r>
          </w:p>
          <w:p w14:paraId="1847565D" w14:textId="77777777" w:rsidR="00F80A21" w:rsidRDefault="0000000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Schul-psychologin</w:t>
            </w:r>
          </w:p>
        </w:tc>
        <w:tc>
          <w:tcPr>
            <w:tcW w:w="4961" w:type="dxa"/>
          </w:tcPr>
          <w:p w14:paraId="03C8F246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Bürgermeister-Engelhart-Grundschule</w:t>
            </w:r>
          </w:p>
          <w:p w14:paraId="4F031BA7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Illerstraße 41</w:t>
            </w:r>
          </w:p>
          <w:p w14:paraId="4548C6A9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89250 Senden</w:t>
            </w:r>
          </w:p>
          <w:p w14:paraId="13FA17F1" w14:textId="77777777" w:rsidR="00F80A21" w:rsidRDefault="00F80A21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7C752428" w14:textId="723C2CBC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Tel.: 015</w:t>
            </w:r>
            <w:r w:rsidR="00B1222D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1222D">
              <w:rPr>
                <w:rFonts w:ascii="Century Gothic" w:hAnsi="Century Gothic"/>
                <w:sz w:val="20"/>
                <w:szCs w:val="20"/>
              </w:rPr>
              <w:t>7</w:t>
            </w:r>
            <w:r>
              <w:rPr>
                <w:rFonts w:ascii="Century Gothic" w:hAnsi="Century Gothic"/>
                <w:sz w:val="20"/>
                <w:szCs w:val="20"/>
              </w:rPr>
              <w:t>46</w:t>
            </w:r>
            <w:r w:rsidR="00B1222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23</w:t>
            </w:r>
            <w:r w:rsidR="00B1222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148</w:t>
            </w:r>
          </w:p>
          <w:p w14:paraId="34F907CC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Telefonsprechstunde: Montag 13.00 – 14.00h</w:t>
            </w:r>
          </w:p>
          <w:p w14:paraId="50ACDAED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sowie nach Vereinbarung (AB)</w:t>
            </w:r>
          </w:p>
          <w:p w14:paraId="12578A52" w14:textId="77777777" w:rsidR="00F80A21" w:rsidRDefault="00F80A21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4362258F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E-Mail:</w:t>
            </w:r>
          </w:p>
          <w:p w14:paraId="2747BA83" w14:textId="77777777" w:rsidR="00F80A21" w:rsidRDefault="00F80A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>
                <w:rPr>
                  <w:rStyle w:val="Hyperlink"/>
                  <w:sz w:val="20"/>
                  <w:szCs w:val="20"/>
                </w:rPr>
                <w:t>s</w:t>
              </w:r>
              <w:r>
                <w:rPr>
                  <w:rStyle w:val="Hyperlink"/>
                  <w:rFonts w:ascii="Century Gothic" w:hAnsi="Century Gothic"/>
                  <w:sz w:val="20"/>
                  <w:szCs w:val="20"/>
                </w:rPr>
                <w:t>chulpsychologie.fischer@schulberatung-nu.de</w:t>
              </w:r>
            </w:hyperlink>
          </w:p>
          <w:p w14:paraId="05CB0C16" w14:textId="77777777" w:rsidR="00F80A21" w:rsidRDefault="00F80A21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599B48F6" w14:textId="77777777" w:rsidR="00F80A21" w:rsidRDefault="00F80A21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4ADC36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Altenstadt</w:t>
            </w:r>
          </w:p>
          <w:p w14:paraId="13EECB1A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Ay a.d. Iller</w:t>
            </w:r>
          </w:p>
          <w:p w14:paraId="4AF262DC" w14:textId="592C3F15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Bellenber</w:t>
            </w:r>
            <w:r w:rsidR="006A3CE6">
              <w:rPr>
                <w:rFonts w:ascii="Century Gothic" w:hAnsi="Century Gothic"/>
                <w:sz w:val="20"/>
                <w:szCs w:val="20"/>
              </w:rPr>
              <w:t>g</w:t>
            </w:r>
          </w:p>
          <w:p w14:paraId="4FC77786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MS Elchingen</w:t>
            </w:r>
          </w:p>
          <w:p w14:paraId="7E53B3B7" w14:textId="3F6D8B2D" w:rsidR="006A3CE6" w:rsidRDefault="006A3CE6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Illerberg</w:t>
            </w:r>
          </w:p>
          <w:p w14:paraId="32413535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Jedesheim</w:t>
            </w:r>
          </w:p>
          <w:p w14:paraId="0AA310D1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Kellmünz</w:t>
            </w:r>
          </w:p>
          <w:p w14:paraId="2CC8DE3F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NU-Gerlenhofen</w:t>
            </w:r>
          </w:p>
          <w:p w14:paraId="3102D2D5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NU-Reutti</w:t>
            </w:r>
          </w:p>
          <w:p w14:paraId="545EF4D8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Oberelchingen</w:t>
            </w:r>
          </w:p>
          <w:p w14:paraId="59E3D689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Senden</w:t>
            </w:r>
          </w:p>
          <w:p w14:paraId="14AA3E55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MS Senden</w:t>
            </w:r>
          </w:p>
          <w:p w14:paraId="62260051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Thalfingen</w:t>
            </w:r>
          </w:p>
          <w:p w14:paraId="66E72187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Unterelchingen</w:t>
            </w:r>
          </w:p>
          <w:p w14:paraId="4BFE2CC8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Vöhringen Nord</w:t>
            </w:r>
          </w:p>
          <w:p w14:paraId="7108CE58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Vöhringen Süd</w:t>
            </w:r>
          </w:p>
          <w:p w14:paraId="79E0F010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MS Vöhringen</w:t>
            </w:r>
          </w:p>
          <w:p w14:paraId="45669DCF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left="357" w:hanging="357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Wullenstetten</w:t>
            </w:r>
          </w:p>
        </w:tc>
      </w:tr>
      <w:tr w:rsidR="00F80A21" w14:paraId="67E1FB29" w14:textId="77777777">
        <w:tc>
          <w:tcPr>
            <w:tcW w:w="1555" w:type="dxa"/>
          </w:tcPr>
          <w:p w14:paraId="5DBB2E83" w14:textId="77777777" w:rsidR="00F80A21" w:rsidRDefault="0000000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Moje,</w:t>
            </w:r>
            <w:r>
              <w:rPr>
                <w:rFonts w:ascii="Century Gothic" w:hAnsi="Century Gothic"/>
              </w:rPr>
              <w:t xml:space="preserve"> Mareike</w:t>
            </w:r>
          </w:p>
          <w:p w14:paraId="70F448A7" w14:textId="77777777" w:rsidR="00F80A21" w:rsidRDefault="0000000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Schul-psychologin</w:t>
            </w:r>
          </w:p>
        </w:tc>
        <w:tc>
          <w:tcPr>
            <w:tcW w:w="4961" w:type="dxa"/>
          </w:tcPr>
          <w:p w14:paraId="6694328A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Bischof-Ulrich-Grundschule Illertissen</w:t>
            </w:r>
          </w:p>
          <w:p w14:paraId="5E63CC58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Geschwister-Scholl-Str. 4</w:t>
            </w:r>
          </w:p>
          <w:p w14:paraId="35A3419B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89257 Illertissen</w:t>
            </w:r>
          </w:p>
          <w:p w14:paraId="5318B7E4" w14:textId="77777777" w:rsidR="00F80A21" w:rsidRDefault="00F80A21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765384D6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Tel.: 0173 525 87 45</w:t>
            </w:r>
          </w:p>
          <w:p w14:paraId="7D1BEBDE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Telefonsprechstunde: Montag, 08.00 - 09.00h</w:t>
            </w:r>
          </w:p>
          <w:p w14:paraId="333493AB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Sowie nach Vereinbarung (AB)</w:t>
            </w:r>
          </w:p>
          <w:p w14:paraId="0311CFE1" w14:textId="77777777" w:rsidR="00F80A21" w:rsidRDefault="00F80A21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5D60AC86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E-Mail:</w:t>
            </w:r>
          </w:p>
          <w:p w14:paraId="60C77CF4" w14:textId="77777777" w:rsidR="00F80A21" w:rsidRDefault="00F80A21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>
                <w:rPr>
                  <w:rStyle w:val="Hyperlink"/>
                  <w:rFonts w:ascii="Century Gothic" w:hAnsi="Century Gothic"/>
                  <w:sz w:val="20"/>
                  <w:szCs w:val="20"/>
                </w:rPr>
                <w:t>schulpsychologie.moje@schulberatung-nu.de</w:t>
              </w:r>
            </w:hyperlink>
          </w:p>
          <w:p w14:paraId="6011792D" w14:textId="77777777" w:rsidR="00F80A21" w:rsidRDefault="00F80A21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76AF4682" w14:textId="49D7D7DB" w:rsidR="00F80A21" w:rsidRPr="006A3CE6" w:rsidRDefault="00000000" w:rsidP="006A3CE6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Au</w:t>
            </w:r>
          </w:p>
          <w:p w14:paraId="3D30EB4D" w14:textId="77777777" w:rsidR="00F80A21" w:rsidRDefault="0000000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GS/MS Buch</w:t>
            </w:r>
          </w:p>
          <w:p w14:paraId="18BFCF67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Holzheim</w:t>
            </w:r>
          </w:p>
          <w:p w14:paraId="11846183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Illertissen</w:t>
            </w:r>
          </w:p>
          <w:p w14:paraId="1E9D8FD2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MS Illertissen</w:t>
            </w:r>
          </w:p>
          <w:p w14:paraId="1DA32BBB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Pfaffenhofen</w:t>
            </w:r>
          </w:p>
          <w:p w14:paraId="17D16081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MS Pfaffenhofen</w:t>
            </w:r>
          </w:p>
          <w:p w14:paraId="566FF7D9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Roggenburg</w:t>
            </w:r>
          </w:p>
          <w:p w14:paraId="20842882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Tiefenbach</w:t>
            </w:r>
          </w:p>
          <w:p w14:paraId="0912D38E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Weißenhorn-Nord</w:t>
            </w:r>
          </w:p>
          <w:p w14:paraId="324A9746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Weißenhorn-Süd</w:t>
            </w:r>
          </w:p>
          <w:p w14:paraId="729A241B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MS Weißenhorn</w:t>
            </w:r>
          </w:p>
          <w:p w14:paraId="1E680B2F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Priv. Montessori Weißenhorn</w:t>
            </w:r>
          </w:p>
          <w:p w14:paraId="1881C8CB" w14:textId="77777777" w:rsidR="00F80A21" w:rsidRDefault="0000000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color w:val="8064A2" w:themeColor="accent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8064A2" w:themeColor="accent4"/>
                <w:sz w:val="20"/>
                <w:szCs w:val="20"/>
              </w:rPr>
              <w:t>Ab 16.11.2024</w:t>
            </w:r>
          </w:p>
          <w:p w14:paraId="4600C87F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Nersingen</w:t>
            </w:r>
          </w:p>
          <w:p w14:paraId="2718852F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Nersingen-Straß</w:t>
            </w:r>
          </w:p>
          <w:p w14:paraId="72BA15C4" w14:textId="77777777" w:rsidR="00F80A21" w:rsidRDefault="0000000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left="357" w:hanging="357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Oberfahlheim</w:t>
            </w:r>
          </w:p>
        </w:tc>
      </w:tr>
    </w:tbl>
    <w:p w14:paraId="636D3094" w14:textId="77777777" w:rsidR="00F80A21" w:rsidRDefault="00F80A21">
      <w:pPr>
        <w:autoSpaceDE w:val="0"/>
        <w:autoSpaceDN w:val="0"/>
        <w:adjustRightInd w:val="0"/>
        <w:jc w:val="both"/>
        <w:rPr>
          <w:rFonts w:ascii="Century Gothic" w:hAnsi="Century Gothic"/>
          <w:b/>
        </w:rPr>
        <w:sectPr w:rsidR="00F80A21">
          <w:head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2943"/>
        <w:gridCol w:w="34"/>
      </w:tblGrid>
      <w:tr w:rsidR="00F80A21" w14:paraId="6B402113" w14:textId="77777777">
        <w:trPr>
          <w:gridAfter w:val="1"/>
          <w:wAfter w:w="34" w:type="dxa"/>
        </w:trPr>
        <w:tc>
          <w:tcPr>
            <w:tcW w:w="1560" w:type="dxa"/>
            <w:vAlign w:val="center"/>
          </w:tcPr>
          <w:p w14:paraId="6EED920D" w14:textId="77777777" w:rsidR="00F80A21" w:rsidRDefault="00000000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hAnsi="Century Gothic"/>
                <w:b/>
                <w:bCs/>
              </w:rPr>
            </w:pPr>
            <w:bookmarkStart w:id="0" w:name="_Hlk179304415"/>
            <w:r>
              <w:rPr>
                <w:rFonts w:ascii="Century Gothic" w:hAnsi="Century Gothic"/>
                <w:b/>
                <w:bCs/>
              </w:rPr>
              <w:lastRenderedPageBreak/>
              <w:t>Schul-psychologin</w:t>
            </w:r>
          </w:p>
        </w:tc>
        <w:tc>
          <w:tcPr>
            <w:tcW w:w="4677" w:type="dxa"/>
            <w:vAlign w:val="center"/>
          </w:tcPr>
          <w:p w14:paraId="2B08F954" w14:textId="77777777" w:rsidR="00F80A21" w:rsidRDefault="00000000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Kontaktdaten</w:t>
            </w:r>
          </w:p>
        </w:tc>
        <w:tc>
          <w:tcPr>
            <w:tcW w:w="2943" w:type="dxa"/>
            <w:vAlign w:val="center"/>
          </w:tcPr>
          <w:p w14:paraId="1251E80E" w14:textId="77777777" w:rsidR="00F80A21" w:rsidRDefault="00000000">
            <w:pPr>
              <w:autoSpaceDE w:val="0"/>
              <w:autoSpaceDN w:val="0"/>
              <w:adjustRightInd w:val="0"/>
              <w:spacing w:before="240" w:after="24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Betreute Schulen</w:t>
            </w:r>
          </w:p>
        </w:tc>
      </w:tr>
      <w:tr w:rsidR="00F80A21" w14:paraId="45B3C748" w14:textId="77777777">
        <w:tc>
          <w:tcPr>
            <w:tcW w:w="1560" w:type="dxa"/>
          </w:tcPr>
          <w:p w14:paraId="1641B464" w14:textId="77777777" w:rsidR="00F80A21" w:rsidRDefault="0000000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  <w:bookmarkStart w:id="1" w:name="_Hlk179305132"/>
            <w:bookmarkEnd w:id="0"/>
            <w:r>
              <w:rPr>
                <w:rFonts w:ascii="Century Gothic" w:hAnsi="Century Gothic"/>
                <w:b/>
                <w:bCs/>
              </w:rPr>
              <w:t>Urban</w:t>
            </w:r>
            <w:r>
              <w:rPr>
                <w:rFonts w:ascii="Century Gothic" w:hAnsi="Century Gothic"/>
              </w:rPr>
              <w:t>,</w:t>
            </w:r>
          </w:p>
          <w:p w14:paraId="71B215C0" w14:textId="77777777" w:rsidR="00F80A21" w:rsidRDefault="0000000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Barbara</w:t>
            </w:r>
          </w:p>
          <w:p w14:paraId="57F95425" w14:textId="77777777" w:rsidR="00F80A21" w:rsidRDefault="0000000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Schul-psychologin</w:t>
            </w:r>
          </w:p>
          <w:p w14:paraId="131DF0C7" w14:textId="77777777" w:rsidR="00F80A21" w:rsidRDefault="00F80A2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</w:p>
          <w:p w14:paraId="7EAAB3E4" w14:textId="77777777" w:rsidR="00F80A21" w:rsidRDefault="00F80A2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</w:p>
          <w:p w14:paraId="75C43B78" w14:textId="77777777" w:rsidR="00F80A21" w:rsidRDefault="00F80A2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77" w:type="dxa"/>
          </w:tcPr>
          <w:p w14:paraId="042A5E5D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Grundschule Nersingen</w:t>
            </w:r>
          </w:p>
          <w:p w14:paraId="6872BB52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Schwalbenstraße 4</w:t>
            </w:r>
          </w:p>
          <w:p w14:paraId="14893912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89278 Nersingen</w:t>
            </w:r>
          </w:p>
          <w:p w14:paraId="6F5F19D0" w14:textId="77777777" w:rsidR="00F80A21" w:rsidRDefault="00F80A21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2E6E3C32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Tel.: 07308 92 33 129</w:t>
            </w:r>
          </w:p>
          <w:p w14:paraId="560818EA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Telefonsprechstunde: Montag, 13.30 - 14.30h</w:t>
            </w:r>
          </w:p>
          <w:p w14:paraId="0FB09F2E" w14:textId="77777777" w:rsidR="00F80A21" w:rsidRDefault="00F80A21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05D756D8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E-Mail:</w:t>
            </w:r>
          </w:p>
          <w:p w14:paraId="312B599D" w14:textId="77777777" w:rsidR="00F80A21" w:rsidRDefault="00000000">
            <w:pPr>
              <w:autoSpaceDE w:val="0"/>
              <w:autoSpaceDN w:val="0"/>
              <w:adjustRightInd w:val="0"/>
              <w:rPr>
                <w:rStyle w:val="Hyperlink"/>
                <w:rFonts w:ascii="Century Gothic" w:hAnsi="Century Gothic"/>
                <w:sz w:val="20"/>
                <w:szCs w:val="20"/>
              </w:rPr>
            </w:pPr>
            <w:r>
              <w:rPr>
                <w:rStyle w:val="Hyperlink"/>
                <w:rFonts w:ascii="Century Gothic" w:hAnsi="Century Gothic"/>
                <w:sz w:val="20"/>
                <w:szCs w:val="20"/>
              </w:rPr>
              <w:t>schulpsychologie.schiemann@schulberatung-nu.de</w:t>
            </w:r>
          </w:p>
          <w:p w14:paraId="671997E7" w14:textId="77777777" w:rsidR="00F80A21" w:rsidRDefault="00F80A21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2977" w:type="dxa"/>
            <w:gridSpan w:val="2"/>
          </w:tcPr>
          <w:p w14:paraId="5BE557C7" w14:textId="77777777" w:rsidR="00F80A21" w:rsidRDefault="00F80A21">
            <w:pPr>
              <w:pStyle w:val="Listenabsatz"/>
              <w:autoSpaceDE w:val="0"/>
              <w:autoSpaceDN w:val="0"/>
              <w:adjustRightInd w:val="0"/>
              <w:ind w:left="36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865457D" w14:textId="77777777" w:rsidR="00F80A21" w:rsidRDefault="0000000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Nersingen</w:t>
            </w:r>
          </w:p>
          <w:p w14:paraId="302777DF" w14:textId="77777777" w:rsidR="00F80A21" w:rsidRDefault="0000000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Nersingen-Straß</w:t>
            </w:r>
          </w:p>
          <w:p w14:paraId="752E66F9" w14:textId="77777777" w:rsidR="00F80A21" w:rsidRDefault="0000000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Oberfahlheim</w:t>
            </w:r>
          </w:p>
          <w:p w14:paraId="10314ACE" w14:textId="77777777" w:rsidR="00F80A21" w:rsidRDefault="00F80A2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color w:val="8064A2" w:themeColor="accent4"/>
              </w:rPr>
            </w:pPr>
          </w:p>
          <w:p w14:paraId="4E0F8D7D" w14:textId="77777777" w:rsidR="00F80A21" w:rsidRDefault="0000000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8064A2" w:themeColor="accent4"/>
              </w:rPr>
              <w:t>Bis 15.11.2024</w:t>
            </w:r>
          </w:p>
        </w:tc>
      </w:tr>
      <w:bookmarkEnd w:id="1"/>
      <w:tr w:rsidR="00F80A21" w14:paraId="5EF2E618" w14:textId="77777777">
        <w:tc>
          <w:tcPr>
            <w:tcW w:w="1560" w:type="dxa"/>
          </w:tcPr>
          <w:p w14:paraId="1CF0EAF4" w14:textId="77777777" w:rsidR="00F80A21" w:rsidRDefault="0000000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Nigsch-Wilkop</w:t>
            </w:r>
            <w:r>
              <w:rPr>
                <w:rFonts w:ascii="Century Gothic" w:hAnsi="Century Gothic"/>
              </w:rPr>
              <w:t>,</w:t>
            </w:r>
          </w:p>
          <w:p w14:paraId="6172454A" w14:textId="77777777" w:rsidR="00F80A21" w:rsidRDefault="0000000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Anja</w:t>
            </w:r>
          </w:p>
          <w:p w14:paraId="77D91FFD" w14:textId="77777777" w:rsidR="00F80A21" w:rsidRDefault="0000000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Schul-psychologin</w:t>
            </w:r>
          </w:p>
          <w:p w14:paraId="5FAD33A1" w14:textId="77777777" w:rsidR="00F80A21" w:rsidRDefault="00F80A2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</w:p>
          <w:p w14:paraId="12A2981C" w14:textId="77777777" w:rsidR="00F80A21" w:rsidRDefault="00F80A2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</w:rPr>
            </w:pPr>
          </w:p>
          <w:p w14:paraId="02B21DE0" w14:textId="77777777" w:rsidR="00F80A21" w:rsidRDefault="00F80A2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77" w:type="dxa"/>
          </w:tcPr>
          <w:p w14:paraId="0630DA98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Grundschule Burlafingen</w:t>
            </w:r>
          </w:p>
          <w:p w14:paraId="1B3E9FE3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Waidmannstr. 38</w:t>
            </w:r>
          </w:p>
          <w:p w14:paraId="4C888772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89233 Neu-Ulm</w:t>
            </w:r>
          </w:p>
          <w:p w14:paraId="2CC0EFA7" w14:textId="77777777" w:rsidR="00F80A21" w:rsidRDefault="00F80A21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00B6A38D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Tel.: 0731 17 69 183</w:t>
            </w:r>
          </w:p>
          <w:p w14:paraId="79AD0F71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Telefonsprechstunde: Dienstag, 11.15 - 12.00h</w:t>
            </w:r>
          </w:p>
          <w:p w14:paraId="7F365D3B" w14:textId="77777777" w:rsidR="00F80A21" w:rsidRDefault="00F80A21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63A39D7D" w14:textId="77777777" w:rsidR="00F80A21" w:rsidRDefault="000000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E-Mail:</w:t>
            </w:r>
          </w:p>
          <w:p w14:paraId="16DDA465" w14:textId="77777777" w:rsidR="00F80A21" w:rsidRDefault="00F80A21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>
                <w:rPr>
                  <w:rStyle w:val="Hyperlink"/>
                  <w:rFonts w:ascii="Century Gothic" w:hAnsi="Century Gothic"/>
                  <w:sz w:val="20"/>
                  <w:szCs w:val="20"/>
                </w:rPr>
                <w:t>schulpsychologie.nigsch-wilkop@schulberatung-nu.de</w:t>
              </w:r>
            </w:hyperlink>
          </w:p>
          <w:p w14:paraId="4FF88451" w14:textId="77777777" w:rsidR="00F80A21" w:rsidRDefault="00F80A21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2977" w:type="dxa"/>
            <w:gridSpan w:val="2"/>
          </w:tcPr>
          <w:p w14:paraId="0BF8F829" w14:textId="77777777" w:rsidR="00F80A21" w:rsidRDefault="00F80A21">
            <w:pPr>
              <w:pStyle w:val="Listenabsatz"/>
              <w:autoSpaceDE w:val="0"/>
              <w:autoSpaceDN w:val="0"/>
              <w:adjustRightInd w:val="0"/>
              <w:ind w:left="36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955037A" w14:textId="77777777" w:rsidR="00F80A21" w:rsidRDefault="0000000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Burlafingen</w:t>
            </w:r>
          </w:p>
          <w:p w14:paraId="7D733D34" w14:textId="77777777" w:rsidR="00F80A21" w:rsidRDefault="0000000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GS Pfuhl</w:t>
            </w:r>
          </w:p>
          <w:p w14:paraId="48FFE495" w14:textId="77777777" w:rsidR="00F80A21" w:rsidRDefault="0000000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MS Pfuhl</w:t>
            </w:r>
          </w:p>
          <w:p w14:paraId="1BF1092A" w14:textId="77777777" w:rsidR="00F80A21" w:rsidRDefault="00F80A2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8F94C5B" w14:textId="77777777" w:rsidR="00F80A21" w:rsidRDefault="0000000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8064A2" w:themeColor="accent4"/>
              </w:rPr>
              <w:t>Bis 29.11.2024</w:t>
            </w:r>
          </w:p>
        </w:tc>
      </w:tr>
    </w:tbl>
    <w:p w14:paraId="277218E9" w14:textId="77777777" w:rsidR="00F80A21" w:rsidRDefault="00000000">
      <w:pPr>
        <w:autoSpaceDE w:val="0"/>
        <w:autoSpaceDN w:val="0"/>
        <w:adjustRightInd w:val="0"/>
        <w:spacing w:before="240"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Die Katholische Freie Volksschule St. Michael wird über den kirchlichen Träger betreut, die Kontaktdaten erfahren Sie an der Schule.</w:t>
      </w:r>
    </w:p>
    <w:sectPr w:rsidR="00F80A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C677E" w14:textId="77777777" w:rsidR="00CC5082" w:rsidRDefault="00CC5082">
      <w:pPr>
        <w:spacing w:after="0" w:line="240" w:lineRule="auto"/>
      </w:pPr>
      <w:r>
        <w:separator/>
      </w:r>
    </w:p>
  </w:endnote>
  <w:endnote w:type="continuationSeparator" w:id="0">
    <w:p w14:paraId="3E60CBA0" w14:textId="77777777" w:rsidR="00CC5082" w:rsidRDefault="00CC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E08FE" w14:textId="77777777" w:rsidR="00CC5082" w:rsidRDefault="00CC5082">
      <w:pPr>
        <w:spacing w:after="0" w:line="240" w:lineRule="auto"/>
      </w:pPr>
      <w:r>
        <w:separator/>
      </w:r>
    </w:p>
  </w:footnote>
  <w:footnote w:type="continuationSeparator" w:id="0">
    <w:p w14:paraId="2ABCAE42" w14:textId="77777777" w:rsidR="00CC5082" w:rsidRDefault="00CC5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5417D" w14:textId="77777777" w:rsidR="00F80A21" w:rsidRDefault="00000000">
    <w:pPr>
      <w:pStyle w:val="Kopfzeile"/>
    </w:pPr>
    <w:r>
      <w:rPr>
        <w:rFonts w:ascii="Century Gothic" w:hAnsi="Century Gothic"/>
        <w:b/>
        <w:noProof/>
      </w:rPr>
      <w:drawing>
        <wp:anchor distT="0" distB="0" distL="114300" distR="114300" simplePos="0" relativeHeight="251659264" behindDoc="1" locked="0" layoutInCell="1" allowOverlap="1" wp14:anchorId="116D413C" wp14:editId="276C5DB6">
          <wp:simplePos x="0" y="0"/>
          <wp:positionH relativeFrom="margin">
            <wp:posOffset>3809365</wp:posOffset>
          </wp:positionH>
          <wp:positionV relativeFrom="paragraph">
            <wp:posOffset>-121920</wp:posOffset>
          </wp:positionV>
          <wp:extent cx="1885950" cy="590550"/>
          <wp:effectExtent l="0" t="0" r="0" b="0"/>
          <wp:wrapNone/>
          <wp:docPr id="172491567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</w:rPr>
      <w:t>Zuständigkeiten im Schuljahr 2024/25: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67F6"/>
    <w:multiLevelType w:val="hybridMultilevel"/>
    <w:tmpl w:val="17846B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E2F5C"/>
    <w:multiLevelType w:val="hybridMultilevel"/>
    <w:tmpl w:val="7A267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11DDB"/>
    <w:multiLevelType w:val="hybridMultilevel"/>
    <w:tmpl w:val="2C2E24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B11725"/>
    <w:multiLevelType w:val="multilevel"/>
    <w:tmpl w:val="1E62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F4607"/>
    <w:multiLevelType w:val="hybridMultilevel"/>
    <w:tmpl w:val="82EC1D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A56BA"/>
    <w:multiLevelType w:val="hybridMultilevel"/>
    <w:tmpl w:val="C9F0AF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C75751"/>
    <w:multiLevelType w:val="multilevel"/>
    <w:tmpl w:val="F928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249620">
    <w:abstractNumId w:val="4"/>
  </w:num>
  <w:num w:numId="2" w16cid:durableId="406346620">
    <w:abstractNumId w:val="3"/>
  </w:num>
  <w:num w:numId="3" w16cid:durableId="1969895303">
    <w:abstractNumId w:val="6"/>
  </w:num>
  <w:num w:numId="4" w16cid:durableId="1992515235">
    <w:abstractNumId w:val="0"/>
  </w:num>
  <w:num w:numId="5" w16cid:durableId="1792748553">
    <w:abstractNumId w:val="1"/>
  </w:num>
  <w:num w:numId="6" w16cid:durableId="249630372">
    <w:abstractNumId w:val="2"/>
  </w:num>
  <w:num w:numId="7" w16cid:durableId="598559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21"/>
    <w:rsid w:val="0000062A"/>
    <w:rsid w:val="002014EC"/>
    <w:rsid w:val="00355E87"/>
    <w:rsid w:val="006A3CE6"/>
    <w:rsid w:val="00741CD4"/>
    <w:rsid w:val="0092432F"/>
    <w:rsid w:val="00B1222D"/>
    <w:rsid w:val="00CC5082"/>
    <w:rsid w:val="00F80A21"/>
    <w:rsid w:val="00F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E550"/>
  <w15:docId w15:val="{827ABF58-90FF-45BC-A2E1-88219187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psychologie.fischer@schulberatung-nu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ulpsychologie.wittig@schulberatung-nu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ulpsychologie.nigsch-wilkop@schulberatung-nu.de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hulpsychologie.moje@schulberatung-nu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NU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Wittig</dc:creator>
  <cp:lastModifiedBy>Claudia Wittig</cp:lastModifiedBy>
  <cp:revision>2</cp:revision>
  <dcterms:created xsi:type="dcterms:W3CDTF">2024-10-09T16:04:00Z</dcterms:created>
  <dcterms:modified xsi:type="dcterms:W3CDTF">2024-10-09T16:04:00Z</dcterms:modified>
</cp:coreProperties>
</file>